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A473" w14:textId="309AC001" w:rsidR="001470F6" w:rsidRPr="0067242D" w:rsidRDefault="005449B8" w:rsidP="00FD50C6">
      <w:pPr>
        <w:spacing w:line="480" w:lineRule="auto"/>
      </w:pPr>
      <w:r w:rsidRPr="00FD50C6">
        <w:rPr>
          <w:sz w:val="32"/>
          <w:szCs w:val="32"/>
        </w:rPr>
        <w:tab/>
      </w:r>
      <w:r w:rsidRPr="0067242D">
        <w:t>Since I have been on vacation in California</w:t>
      </w:r>
      <w:r w:rsidR="00B84B94" w:rsidRPr="0067242D">
        <w:t>,</w:t>
      </w:r>
      <w:r w:rsidRPr="0067242D">
        <w:t xml:space="preserve"> today’s sermon might be a little wacky.  Not in a </w:t>
      </w:r>
      <w:r w:rsidR="00D1441F" w:rsidRPr="0067242D">
        <w:t xml:space="preserve">“I </w:t>
      </w:r>
      <w:r w:rsidRPr="0067242D">
        <w:t xml:space="preserve">spent too much time on </w:t>
      </w:r>
      <w:r w:rsidR="00205952" w:rsidRPr="0067242D">
        <w:t>Telegraph Avenue</w:t>
      </w:r>
      <w:r w:rsidRPr="0067242D">
        <w:t xml:space="preserve"> in Berkeley</w:t>
      </w:r>
      <w:r w:rsidR="00740906" w:rsidRPr="0067242D">
        <w:t>”</w:t>
      </w:r>
      <w:r w:rsidRPr="0067242D">
        <w:t xml:space="preserve"> kind of way but more in </w:t>
      </w:r>
      <w:r w:rsidR="00F75B6C" w:rsidRPr="0067242D">
        <w:t>a</w:t>
      </w:r>
      <w:r w:rsidRPr="0067242D">
        <w:t xml:space="preserve"> </w:t>
      </w:r>
      <w:r w:rsidR="00F75B6C" w:rsidRPr="0067242D">
        <w:t>“</w:t>
      </w:r>
      <w:r w:rsidRPr="0067242D">
        <w:t>I am not sure if it is really a sermon</w:t>
      </w:r>
      <w:r w:rsidR="00F75B6C" w:rsidRPr="0067242D">
        <w:t xml:space="preserve">” </w:t>
      </w:r>
      <w:r w:rsidR="007136B3" w:rsidRPr="0067242D">
        <w:t xml:space="preserve">kind of </w:t>
      </w:r>
      <w:r w:rsidR="00F75B6C" w:rsidRPr="0067242D">
        <w:t>way</w:t>
      </w:r>
      <w:r w:rsidRPr="0067242D">
        <w:t>.  I</w:t>
      </w:r>
      <w:r w:rsidR="00CD363C" w:rsidRPr="0067242D">
        <w:t>nstead</w:t>
      </w:r>
      <w:r w:rsidR="00BE6F28" w:rsidRPr="0067242D">
        <w:t>,</w:t>
      </w:r>
      <w:r w:rsidR="00CD363C" w:rsidRPr="0067242D">
        <w:t xml:space="preserve"> </w:t>
      </w:r>
      <w:r w:rsidRPr="0067242D">
        <w:t xml:space="preserve">it might be more of a teaching moment </w:t>
      </w:r>
      <w:r w:rsidR="007003DA" w:rsidRPr="0067242D">
        <w:t xml:space="preserve">or perhaps </w:t>
      </w:r>
      <w:r w:rsidR="00CD363C" w:rsidRPr="0067242D">
        <w:t xml:space="preserve">a talk </w:t>
      </w:r>
      <w:r w:rsidR="003E5404" w:rsidRPr="0067242D">
        <w:t xml:space="preserve">about something foundational in our </w:t>
      </w:r>
      <w:r w:rsidR="00CF3E32" w:rsidRPr="0067242D">
        <w:t>understanding of Christianity</w:t>
      </w:r>
      <w:r w:rsidR="003E5404" w:rsidRPr="0067242D">
        <w:t>.  Whatever the case,</w:t>
      </w:r>
      <w:r w:rsidRPr="0067242D">
        <w:t xml:space="preserve"> hopefully when I am done you know a little more about the Christian Faith and it helps you </w:t>
      </w:r>
      <w:r w:rsidR="00AF02C0" w:rsidRPr="0067242D">
        <w:t>o</w:t>
      </w:r>
      <w:r w:rsidRPr="0067242D">
        <w:t xml:space="preserve">n your faith journey.  </w:t>
      </w:r>
      <w:r w:rsidR="00B550E0" w:rsidRPr="0067242D">
        <w:t>If not come back next week and I promise to give a more conventional sermon</w:t>
      </w:r>
      <w:r w:rsidR="009C3748" w:rsidRPr="0067242D">
        <w:t xml:space="preserve"> about not coveting your neighbor</w:t>
      </w:r>
      <w:r w:rsidR="006857BA" w:rsidRPr="0067242D">
        <w:t>’</w:t>
      </w:r>
      <w:r w:rsidR="009C3748" w:rsidRPr="0067242D">
        <w:t>s mule or some such thing</w:t>
      </w:r>
      <w:r w:rsidR="00B550E0" w:rsidRPr="0067242D">
        <w:t xml:space="preserve">.  </w:t>
      </w:r>
      <w:r w:rsidRPr="0067242D">
        <w:t>So</w:t>
      </w:r>
      <w:r w:rsidR="00BE6F28" w:rsidRPr="0067242D">
        <w:t>,</w:t>
      </w:r>
      <w:r w:rsidR="006E28FC" w:rsidRPr="0067242D">
        <w:t xml:space="preserve"> with that disclaimer</w:t>
      </w:r>
      <w:r w:rsidR="00BE6F28" w:rsidRPr="0067242D">
        <w:t xml:space="preserve"> out of the way</w:t>
      </w:r>
      <w:r w:rsidRPr="0067242D">
        <w:t xml:space="preserve"> </w:t>
      </w:r>
      <w:proofErr w:type="gramStart"/>
      <w:r w:rsidR="007724E5" w:rsidRPr="0067242D">
        <w:t>let’s</w:t>
      </w:r>
      <w:proofErr w:type="gramEnd"/>
      <w:r w:rsidR="007724E5" w:rsidRPr="0067242D">
        <w:t xml:space="preserve"> descend into a little wackiness</w:t>
      </w:r>
      <w:r w:rsidRPr="0067242D">
        <w:t xml:space="preserve">.  </w:t>
      </w:r>
    </w:p>
    <w:p w14:paraId="2F7D8DDE" w14:textId="6D34C272" w:rsidR="004D2C0E" w:rsidRPr="0067242D" w:rsidRDefault="007136B3" w:rsidP="00FD50C6">
      <w:pPr>
        <w:spacing w:line="480" w:lineRule="auto"/>
        <w:ind w:firstLine="720"/>
      </w:pPr>
      <w:r w:rsidRPr="0067242D">
        <w:t>Today is</w:t>
      </w:r>
      <w:r w:rsidR="005449B8" w:rsidRPr="0067242D">
        <w:t xml:space="preserve"> the first Sunday after the Epiphany and we have a reading from the very beginning of Genesis.  In part this passage reads, “In the beginning when God created the heavens and the earth, the earth was a formless void and darkness covered the face of the deep, while a wind from God swept over the face of the waters.”</w:t>
      </w:r>
      <w:r w:rsidR="004D2C0E" w:rsidRPr="0067242D">
        <w:t xml:space="preserve">  </w:t>
      </w:r>
      <w:r w:rsidR="000B035C" w:rsidRPr="0067242D">
        <w:t xml:space="preserve">It is one of the more famous passages in the Bible.  Maybe not </w:t>
      </w:r>
      <w:r w:rsidR="006C7D07" w:rsidRPr="0067242D">
        <w:t>as famous as</w:t>
      </w:r>
      <w:r w:rsidR="000B035C" w:rsidRPr="0067242D">
        <w:t xml:space="preserve"> the next sentence which includes the phrase, “Let there be light” but </w:t>
      </w:r>
      <w:r w:rsidR="00D2346E" w:rsidRPr="0067242D">
        <w:t xml:space="preserve">it is </w:t>
      </w:r>
      <w:r w:rsidR="000B035C" w:rsidRPr="0067242D">
        <w:t>more</w:t>
      </w:r>
      <w:r w:rsidR="004D3AFB" w:rsidRPr="0067242D">
        <w:t xml:space="preserve"> famous</w:t>
      </w:r>
      <w:r w:rsidR="000B035C" w:rsidRPr="0067242D">
        <w:t xml:space="preserve"> than</w:t>
      </w:r>
      <w:r w:rsidR="00440685" w:rsidRPr="0067242D">
        <w:t xml:space="preserve"> something like the </w:t>
      </w:r>
      <w:r w:rsidR="00E355E7" w:rsidRPr="0067242D">
        <w:t>part of</w:t>
      </w:r>
      <w:r w:rsidR="00440685" w:rsidRPr="0067242D">
        <w:t xml:space="preserve"> Deuteronomy which tells us that</w:t>
      </w:r>
      <w:r w:rsidR="000B035C" w:rsidRPr="0067242D">
        <w:t xml:space="preserve">, “the elders of that city shall bring the heifer down to a valley with running water.”  </w:t>
      </w:r>
      <w:r w:rsidR="008229DA" w:rsidRPr="0067242D">
        <w:t>However,</w:t>
      </w:r>
      <w:r w:rsidR="00C03111" w:rsidRPr="0067242D">
        <w:t xml:space="preserve"> </w:t>
      </w:r>
      <w:r w:rsidR="00E355E7" w:rsidRPr="0067242D">
        <w:t>there can be a problem</w:t>
      </w:r>
      <w:r w:rsidR="000B035C" w:rsidRPr="0067242D">
        <w:t xml:space="preserve"> </w:t>
      </w:r>
      <w:r w:rsidR="00C03111" w:rsidRPr="0067242D">
        <w:t>with</w:t>
      </w:r>
      <w:r w:rsidR="000B035C" w:rsidRPr="0067242D">
        <w:t xml:space="preserve"> familiarity </w:t>
      </w:r>
      <w:r w:rsidR="008229DA" w:rsidRPr="0067242D">
        <w:t>because it may cause us to</w:t>
      </w:r>
      <w:r w:rsidR="000B035C" w:rsidRPr="0067242D">
        <w:t xml:space="preserve"> miss something of what </w:t>
      </w:r>
      <w:r w:rsidR="008229DA" w:rsidRPr="0067242D">
        <w:t>are being told.</w:t>
      </w:r>
      <w:r w:rsidR="000B035C" w:rsidRPr="0067242D">
        <w:t xml:space="preserve"> </w:t>
      </w:r>
    </w:p>
    <w:p w14:paraId="09681E0C" w14:textId="5DAEE6C1" w:rsidR="00DB273C" w:rsidRPr="0067242D" w:rsidRDefault="00A7359B" w:rsidP="00FD50C6">
      <w:pPr>
        <w:spacing w:line="480" w:lineRule="auto"/>
        <w:ind w:firstLine="720"/>
      </w:pPr>
      <w:r w:rsidRPr="0067242D">
        <w:t>When we read “</w:t>
      </w:r>
      <w:r w:rsidRPr="0067242D">
        <w:t>In the beginning when God created the heavens and the earth</w:t>
      </w:r>
      <w:r w:rsidRPr="0067242D">
        <w:t>” there is something that is implied even thou</w:t>
      </w:r>
      <w:r w:rsidR="0047602C" w:rsidRPr="0067242D">
        <w:t xml:space="preserve">gh it is not </w:t>
      </w:r>
      <w:r w:rsidR="00205120" w:rsidRPr="0067242D">
        <w:t>explicitly</w:t>
      </w:r>
      <w:r w:rsidR="0047602C" w:rsidRPr="0067242D">
        <w:t xml:space="preserve"> stated</w:t>
      </w:r>
      <w:r w:rsidR="00DB12BA" w:rsidRPr="0067242D">
        <w:t>.  And the thing that is im</w:t>
      </w:r>
      <w:r w:rsidR="00205120" w:rsidRPr="0067242D">
        <w:t>p</w:t>
      </w:r>
      <w:r w:rsidR="00DB12BA" w:rsidRPr="0067242D">
        <w:t xml:space="preserve">lied is that </w:t>
      </w:r>
      <w:r w:rsidR="00895FF9" w:rsidRPr="0067242D">
        <w:t xml:space="preserve">God </w:t>
      </w:r>
      <w:r w:rsidR="00520474" w:rsidRPr="0067242D">
        <w:t>was</w:t>
      </w:r>
      <w:r w:rsidR="00895FF9" w:rsidRPr="0067242D">
        <w:t xml:space="preserve"> </w:t>
      </w:r>
      <w:r w:rsidR="00EF37BB" w:rsidRPr="0067242D">
        <w:t xml:space="preserve">not a part of the “in the beginning” </w:t>
      </w:r>
      <w:r w:rsidR="000A574B" w:rsidRPr="0067242D">
        <w:t xml:space="preserve">phase </w:t>
      </w:r>
      <w:r w:rsidR="00EF37BB" w:rsidRPr="0067242D">
        <w:t xml:space="preserve">rather God </w:t>
      </w:r>
      <w:r w:rsidR="00520474" w:rsidRPr="0067242D">
        <w:t>was there before</w:t>
      </w:r>
      <w:r w:rsidR="000A574B" w:rsidRPr="0067242D">
        <w:t xml:space="preserve"> “the beginning.”</w:t>
      </w:r>
      <w:r w:rsidR="00895FF9" w:rsidRPr="0067242D">
        <w:t xml:space="preserve">  </w:t>
      </w:r>
      <w:r w:rsidR="00FB32ED" w:rsidRPr="0067242D">
        <w:t>Put another way h</w:t>
      </w:r>
      <w:r w:rsidR="007136B3" w:rsidRPr="0067242D">
        <w:t xml:space="preserve">e did the creating but is not part of the creation.  </w:t>
      </w:r>
      <w:r w:rsidR="00895FF9" w:rsidRPr="0067242D">
        <w:t xml:space="preserve">For a bad analogy it </w:t>
      </w:r>
      <w:r w:rsidR="007136B3" w:rsidRPr="0067242D">
        <w:t>is</w:t>
      </w:r>
      <w:r w:rsidR="00895FF9" w:rsidRPr="0067242D">
        <w:t xml:space="preserve"> like</w:t>
      </w:r>
      <w:r w:rsidR="000E231E" w:rsidRPr="0067242D">
        <w:t xml:space="preserve"> me</w:t>
      </w:r>
      <w:r w:rsidR="00895FF9" w:rsidRPr="0067242D">
        <w:t xml:space="preserve"> saying</w:t>
      </w:r>
      <w:r w:rsidR="00B123D3" w:rsidRPr="0067242D">
        <w:t>,</w:t>
      </w:r>
      <w:r w:rsidR="00895FF9" w:rsidRPr="0067242D">
        <w:t xml:space="preserve"> </w:t>
      </w:r>
      <w:r w:rsidR="00B123D3" w:rsidRPr="0067242D">
        <w:t>“</w:t>
      </w:r>
      <w:r w:rsidR="00895FF9" w:rsidRPr="0067242D">
        <w:t>this morning I made toast.</w:t>
      </w:r>
      <w:r w:rsidR="00B123D3" w:rsidRPr="0067242D">
        <w:t>”</w:t>
      </w:r>
      <w:r w:rsidR="00895FF9" w:rsidRPr="0067242D">
        <w:t xml:space="preserve">  </w:t>
      </w:r>
      <w:r w:rsidR="007136B3" w:rsidRPr="0067242D">
        <w:t xml:space="preserve">In this example </w:t>
      </w:r>
      <w:r w:rsidR="008A20CE" w:rsidRPr="0067242D">
        <w:t>no one</w:t>
      </w:r>
      <w:r w:rsidR="00895FF9" w:rsidRPr="0067242D">
        <w:t xml:space="preserve"> would </w:t>
      </w:r>
      <w:r w:rsidR="00B123D3" w:rsidRPr="0067242D">
        <w:t>think</w:t>
      </w:r>
      <w:r w:rsidR="00895FF9" w:rsidRPr="0067242D">
        <w:t xml:space="preserve"> that I was made at the same time my toast was made.  Rather</w:t>
      </w:r>
      <w:r w:rsidR="00964A4F" w:rsidRPr="0067242D">
        <w:t>,</w:t>
      </w:r>
      <w:r w:rsidR="00895FF9" w:rsidRPr="0067242D">
        <w:t xml:space="preserve"> </w:t>
      </w:r>
      <w:r w:rsidR="00964A4F" w:rsidRPr="0067242D">
        <w:t>one</w:t>
      </w:r>
      <w:r w:rsidR="00895FF9" w:rsidRPr="0067242D">
        <w:t xml:space="preserve"> would assume that I was a </w:t>
      </w:r>
      <w:r w:rsidR="00895FF9" w:rsidRPr="0067242D">
        <w:lastRenderedPageBreak/>
        <w:t xml:space="preserve">given in the story and that I existed before my toast.  And </w:t>
      </w:r>
      <w:r w:rsidR="001D3EA7" w:rsidRPr="0067242D">
        <w:t xml:space="preserve">while </w:t>
      </w:r>
      <w:r w:rsidR="00895FF9" w:rsidRPr="0067242D">
        <w:t>I realize this may not be the most exciting of discussions</w:t>
      </w:r>
      <w:r w:rsidR="00964A4F" w:rsidRPr="0067242D">
        <w:t>,</w:t>
      </w:r>
      <w:r w:rsidR="00895FF9" w:rsidRPr="0067242D">
        <w:t xml:space="preserve"> it tells us something very essential about what we believe and what we believe is that God always was.  The creation story </w:t>
      </w:r>
      <w:r w:rsidR="001D3EA7" w:rsidRPr="0067242D">
        <w:t>tells us</w:t>
      </w:r>
      <w:r w:rsidR="00895FF9" w:rsidRPr="0067242D">
        <w:t xml:space="preserve"> that at some point God brought everything we know into being out of nothing.  If you want a good Church </w:t>
      </w:r>
      <w:r w:rsidR="007F6060" w:rsidRPr="0067242D">
        <w:t>phrase,</w:t>
      </w:r>
      <w:r w:rsidR="00895FF9" w:rsidRPr="0067242D">
        <w:t xml:space="preserve"> we believe that </w:t>
      </w:r>
      <w:r w:rsidR="00EB7683" w:rsidRPr="0067242D">
        <w:t xml:space="preserve">God created </w:t>
      </w:r>
      <w:r w:rsidR="00EB7683" w:rsidRPr="0067242D">
        <w:rPr>
          <w:i/>
          <w:iCs/>
        </w:rPr>
        <w:t xml:space="preserve">ex </w:t>
      </w:r>
      <w:proofErr w:type="spellStart"/>
      <w:r w:rsidR="00EB7683" w:rsidRPr="0067242D">
        <w:rPr>
          <w:i/>
          <w:iCs/>
        </w:rPr>
        <w:t>nihilio</w:t>
      </w:r>
      <w:proofErr w:type="spellEnd"/>
      <w:r w:rsidR="00D9473E" w:rsidRPr="0067242D">
        <w:rPr>
          <w:i/>
          <w:iCs/>
        </w:rPr>
        <w:t>,</w:t>
      </w:r>
      <w:r w:rsidR="00EB7683" w:rsidRPr="0067242D">
        <w:t xml:space="preserve"> </w:t>
      </w:r>
      <w:r w:rsidR="001B5ACE" w:rsidRPr="0067242D">
        <w:t>which</w:t>
      </w:r>
      <w:r w:rsidR="002B415E" w:rsidRPr="0067242D">
        <w:t>, of course</w:t>
      </w:r>
      <w:r w:rsidR="00404027" w:rsidRPr="0067242D">
        <w:t xml:space="preserve"> just</w:t>
      </w:r>
      <w:r w:rsidR="002B2357" w:rsidRPr="0067242D">
        <w:t xml:space="preserve"> </w:t>
      </w:r>
      <w:r w:rsidR="001B5ACE" w:rsidRPr="0067242D">
        <w:t xml:space="preserve">means out of nothing.  </w:t>
      </w:r>
      <w:r w:rsidR="00D33F82" w:rsidRPr="0067242D">
        <w:t xml:space="preserve">And what this means is everything, including existence itself comes from God. </w:t>
      </w:r>
      <w:r w:rsidR="00DB273C" w:rsidRPr="0067242D">
        <w:t>God is not a result of creation but is rather the cause of creation.</w:t>
      </w:r>
      <w:r w:rsidR="00A00887" w:rsidRPr="0067242D">
        <w:t xml:space="preserve"> </w:t>
      </w:r>
    </w:p>
    <w:p w14:paraId="0587A82D" w14:textId="759B185E" w:rsidR="00D853C1" w:rsidRPr="0067242D" w:rsidRDefault="00890F5B" w:rsidP="00FD50C6">
      <w:pPr>
        <w:spacing w:line="480" w:lineRule="auto"/>
        <w:ind w:firstLine="720"/>
      </w:pPr>
      <w:r w:rsidRPr="0067242D">
        <w:t xml:space="preserve">In the Book of Exodus when </w:t>
      </w:r>
      <w:r w:rsidR="007E545A" w:rsidRPr="0067242D">
        <w:t xml:space="preserve">God told Moses to go to the people of Israel, Moses asks him what to say </w:t>
      </w:r>
      <w:r w:rsidR="00F6549E" w:rsidRPr="0067242D">
        <w:t>if he is asked the name of the God who sent him.  To this question God replies, “Say this to the people of Israel, ‘I am has sent me to you.”</w:t>
      </w:r>
      <w:r w:rsidR="00A60818" w:rsidRPr="0067242D">
        <w:t xml:space="preserve">  </w:t>
      </w:r>
      <w:r w:rsidR="00CF1FA9" w:rsidRPr="0067242D">
        <w:t xml:space="preserve">It may sound like God is avoiding the question Moses has posed </w:t>
      </w:r>
      <w:r w:rsidR="00F65DC2" w:rsidRPr="0067242D">
        <w:t xml:space="preserve">but </w:t>
      </w:r>
      <w:r w:rsidR="009026DE" w:rsidRPr="0067242D">
        <w:t>that is not the case</w:t>
      </w:r>
      <w:r w:rsidR="00F65DC2" w:rsidRPr="0067242D">
        <w:t xml:space="preserve">.  He is instead telling Moses something about his nature.  </w:t>
      </w:r>
      <w:r w:rsidR="00A60818" w:rsidRPr="0067242D">
        <w:t>In this small phrase</w:t>
      </w:r>
      <w:r w:rsidR="00025E0A" w:rsidRPr="0067242D">
        <w:t>,</w:t>
      </w:r>
      <w:r w:rsidR="00A60818" w:rsidRPr="0067242D">
        <w:t xml:space="preserve"> God </w:t>
      </w:r>
      <w:r w:rsidR="002C5592" w:rsidRPr="0067242D">
        <w:t>is saying</w:t>
      </w:r>
      <w:r w:rsidR="00530813" w:rsidRPr="0067242D">
        <w:t xml:space="preserve"> that</w:t>
      </w:r>
      <w:r w:rsidR="002C5592" w:rsidRPr="0067242D">
        <w:t xml:space="preserve"> </w:t>
      </w:r>
      <w:r w:rsidR="00CA6876" w:rsidRPr="0067242D">
        <w:t>H</w:t>
      </w:r>
      <w:r w:rsidR="002C5592" w:rsidRPr="0067242D">
        <w:t xml:space="preserve">e is not a </w:t>
      </w:r>
      <w:r w:rsidR="00414317" w:rsidRPr="0067242D">
        <w:t>g</w:t>
      </w:r>
      <w:r w:rsidR="002C5592" w:rsidRPr="0067242D">
        <w:t>od like we humans make up.  The gods of paganism have names like Apollo and Thor</w:t>
      </w:r>
      <w:r w:rsidR="00100E0D" w:rsidRPr="0067242D">
        <w:t xml:space="preserve"> </w:t>
      </w:r>
      <w:r w:rsidR="007136B3" w:rsidRPr="0067242D">
        <w:t>but</w:t>
      </w:r>
      <w:r w:rsidR="00100E0D" w:rsidRPr="0067242D">
        <w:t xml:space="preserve"> our God simply is and he is the reason everything else is.  </w:t>
      </w:r>
      <w:r w:rsidR="00F54432" w:rsidRPr="0067242D">
        <w:t xml:space="preserve"> </w:t>
      </w:r>
    </w:p>
    <w:p w14:paraId="7D09A322" w14:textId="0008003A" w:rsidR="000B035C" w:rsidRPr="0067242D" w:rsidRDefault="00D853C1" w:rsidP="00FD50C6">
      <w:pPr>
        <w:spacing w:line="480" w:lineRule="auto"/>
      </w:pPr>
      <w:r w:rsidRPr="0067242D">
        <w:tab/>
        <w:t>The German philosopher and Nazi lickspittle Martin Hei</w:t>
      </w:r>
      <w:r w:rsidR="00A92775" w:rsidRPr="0067242D">
        <w:t xml:space="preserve">degger famously said, “The question is not what there is but </w:t>
      </w:r>
      <w:r w:rsidR="007F6060" w:rsidRPr="0067242D">
        <w:t>that there is.</w:t>
      </w:r>
      <w:r w:rsidR="00B97B42" w:rsidRPr="0067242D">
        <w:t xml:space="preserve">”  </w:t>
      </w:r>
      <w:r w:rsidR="00ED1099" w:rsidRPr="0067242D">
        <w:t xml:space="preserve">In other </w:t>
      </w:r>
      <w:proofErr w:type="gramStart"/>
      <w:r w:rsidR="00ED1099" w:rsidRPr="0067242D">
        <w:t>words</w:t>
      </w:r>
      <w:proofErr w:type="gramEnd"/>
      <w:r w:rsidR="00ED1099" w:rsidRPr="0067242D">
        <w:t xml:space="preserve"> we should ask why things exist at all</w:t>
      </w:r>
      <w:r w:rsidR="00047970" w:rsidRPr="0067242D">
        <w:t xml:space="preserve">.  </w:t>
      </w:r>
      <w:r w:rsidR="00B97B42" w:rsidRPr="0067242D">
        <w:t>Heidegger never really got around to</w:t>
      </w:r>
      <w:r w:rsidR="004E5C79" w:rsidRPr="0067242D">
        <w:t xml:space="preserve"> satisfactorily</w:t>
      </w:r>
      <w:r w:rsidR="00B97B42" w:rsidRPr="0067242D">
        <w:t xml:space="preserve"> answering </w:t>
      </w:r>
      <w:r w:rsidR="00D04250" w:rsidRPr="0067242D">
        <w:t>his own</w:t>
      </w:r>
      <w:r w:rsidR="00B97B42" w:rsidRPr="0067242D">
        <w:t xml:space="preserve"> question</w:t>
      </w:r>
      <w:r w:rsidR="00BE5D10" w:rsidRPr="0067242D">
        <w:t xml:space="preserve"> </w:t>
      </w:r>
      <w:r w:rsidR="00F40457" w:rsidRPr="0067242D">
        <w:t>partly</w:t>
      </w:r>
      <w:r w:rsidR="00B97B42" w:rsidRPr="0067242D">
        <w:t xml:space="preserve"> because he </w:t>
      </w:r>
      <w:r w:rsidR="00B262C8" w:rsidRPr="0067242D">
        <w:t xml:space="preserve">was an atheist and </w:t>
      </w:r>
      <w:r w:rsidR="00B602A8" w:rsidRPr="0067242D">
        <w:t>tried</w:t>
      </w:r>
      <w:r w:rsidR="00B97B42" w:rsidRPr="0067242D">
        <w:t xml:space="preserve"> to do theology without God</w:t>
      </w:r>
      <w:r w:rsidR="00F40457" w:rsidRPr="0067242D">
        <w:t>.  Which strangely</w:t>
      </w:r>
      <w:r w:rsidR="00047970" w:rsidRPr="0067242D">
        <w:t>,</w:t>
      </w:r>
      <w:r w:rsidR="00F40457" w:rsidRPr="0067242D">
        <w:t xml:space="preserve"> or maybe not so strangely</w:t>
      </w:r>
      <w:r w:rsidR="00047970" w:rsidRPr="0067242D">
        <w:t>,</w:t>
      </w:r>
      <w:r w:rsidR="00F40457" w:rsidRPr="0067242D">
        <w:t xml:space="preserve"> led him to become</w:t>
      </w:r>
      <w:r w:rsidR="000D41BA" w:rsidRPr="0067242D">
        <w:t xml:space="preserve"> </w:t>
      </w:r>
      <w:r w:rsidR="004B7200" w:rsidRPr="0067242D">
        <w:t>the philosophical equivalent of a Disney Princess</w:t>
      </w:r>
      <w:r w:rsidR="000D41BA" w:rsidRPr="0067242D">
        <w:t>,</w:t>
      </w:r>
      <w:r w:rsidR="004B7200" w:rsidRPr="0067242D">
        <w:t xml:space="preserve"> telling </w:t>
      </w:r>
      <w:r w:rsidR="00F40457" w:rsidRPr="0067242D">
        <w:t>the world</w:t>
      </w:r>
      <w:r w:rsidR="004B7200" w:rsidRPr="0067242D">
        <w:t xml:space="preserve"> </w:t>
      </w:r>
      <w:r w:rsidR="00B262C8" w:rsidRPr="0067242D">
        <w:t xml:space="preserve">that </w:t>
      </w:r>
      <w:r w:rsidR="00F40457" w:rsidRPr="0067242D">
        <w:t>we</w:t>
      </w:r>
      <w:r w:rsidR="00B262C8" w:rsidRPr="0067242D">
        <w:t xml:space="preserve"> need to </w:t>
      </w:r>
      <w:r w:rsidR="00B602A8" w:rsidRPr="0067242D">
        <w:t>follow</w:t>
      </w:r>
      <w:r w:rsidR="00B262C8" w:rsidRPr="0067242D">
        <w:t xml:space="preserve"> our heart</w:t>
      </w:r>
      <w:r w:rsidR="000D41BA" w:rsidRPr="0067242D">
        <w:t xml:space="preserve">.  But </w:t>
      </w:r>
      <w:r w:rsidR="00C80B1A" w:rsidRPr="0067242D">
        <w:t>as much fun as</w:t>
      </w:r>
      <w:r w:rsidR="000D41BA" w:rsidRPr="0067242D">
        <w:t xml:space="preserve"> Heidegger bashing</w:t>
      </w:r>
      <w:r w:rsidR="00C80B1A" w:rsidRPr="0067242D">
        <w:t xml:space="preserve"> is I want to get</w:t>
      </w:r>
      <w:r w:rsidR="000D41BA" w:rsidRPr="0067242D">
        <w:t xml:space="preserve"> back to his question</w:t>
      </w:r>
      <w:r w:rsidR="00853602" w:rsidRPr="0067242D">
        <w:t xml:space="preserve"> about why anything </w:t>
      </w:r>
      <w:proofErr w:type="gramStart"/>
      <w:r w:rsidR="00853602" w:rsidRPr="0067242D">
        <w:t>actually exists</w:t>
      </w:r>
      <w:proofErr w:type="gramEnd"/>
      <w:r w:rsidR="000D41BA" w:rsidRPr="0067242D">
        <w:t xml:space="preserve"> </w:t>
      </w:r>
      <w:r w:rsidR="00853602" w:rsidRPr="0067242D">
        <w:t>because</w:t>
      </w:r>
      <w:r w:rsidR="000D41BA" w:rsidRPr="0067242D">
        <w:t xml:space="preserve"> </w:t>
      </w:r>
      <w:r w:rsidR="00853602" w:rsidRPr="0067242D">
        <w:t xml:space="preserve">it </w:t>
      </w:r>
      <w:r w:rsidR="000D41BA" w:rsidRPr="0067242D">
        <w:t xml:space="preserve">is a very good </w:t>
      </w:r>
      <w:r w:rsidR="00853602" w:rsidRPr="0067242D">
        <w:t>question</w:t>
      </w:r>
      <w:r w:rsidR="000D41BA" w:rsidRPr="0067242D">
        <w:t xml:space="preserve">.  </w:t>
      </w:r>
      <w:r w:rsidR="00943A2A" w:rsidRPr="0067242D">
        <w:t>So much of our discussion</w:t>
      </w:r>
      <w:r w:rsidR="00C21CF7" w:rsidRPr="0067242D">
        <w:t>s</w:t>
      </w:r>
      <w:r w:rsidR="00943A2A" w:rsidRPr="0067242D">
        <w:t xml:space="preserve"> about God </w:t>
      </w:r>
      <w:r w:rsidR="005132AB" w:rsidRPr="0067242D">
        <w:t xml:space="preserve">assume that there is existence and never bother with the </w:t>
      </w:r>
      <w:r w:rsidR="00F40457" w:rsidRPr="0067242D">
        <w:t xml:space="preserve">actual </w:t>
      </w:r>
      <w:r w:rsidR="005132AB" w:rsidRPr="0067242D">
        <w:t xml:space="preserve">miracle of existence.  </w:t>
      </w:r>
      <w:r w:rsidR="00DC5B19" w:rsidRPr="0067242D">
        <w:t>We spend</w:t>
      </w:r>
      <w:r w:rsidR="00F40457" w:rsidRPr="0067242D">
        <w:t xml:space="preserve"> </w:t>
      </w:r>
      <w:r w:rsidR="00DC5B19" w:rsidRPr="0067242D">
        <w:t xml:space="preserve">our time debating </w:t>
      </w:r>
      <w:proofErr w:type="gramStart"/>
      <w:r w:rsidR="00DC5B19" w:rsidRPr="0067242D">
        <w:t>whether or not</w:t>
      </w:r>
      <w:proofErr w:type="gramEnd"/>
      <w:r w:rsidR="00DC5B19" w:rsidRPr="0067242D">
        <w:t xml:space="preserve"> God is doing a good job </w:t>
      </w:r>
      <w:r w:rsidR="00DC5B19" w:rsidRPr="0067242D">
        <w:lastRenderedPageBreak/>
        <w:t xml:space="preserve">running </w:t>
      </w:r>
      <w:r w:rsidR="00F40457" w:rsidRPr="0067242D">
        <w:t>the</w:t>
      </w:r>
      <w:r w:rsidR="00DC5B19" w:rsidRPr="0067242D">
        <w:t xml:space="preserve"> universe</w:t>
      </w:r>
      <w:r w:rsidR="00C21CF7" w:rsidRPr="0067242D">
        <w:t xml:space="preserve"> rather than pondering why there is a universe at all</w:t>
      </w:r>
      <w:r w:rsidR="00640024" w:rsidRPr="0067242D">
        <w:t xml:space="preserve">.  </w:t>
      </w:r>
      <w:r w:rsidR="005132AB" w:rsidRPr="0067242D">
        <w:t xml:space="preserve">Now I realize that up to this point this sermon has been </w:t>
      </w:r>
      <w:proofErr w:type="gramStart"/>
      <w:r w:rsidR="005132AB" w:rsidRPr="0067242D">
        <w:t>pretty esoteric</w:t>
      </w:r>
      <w:proofErr w:type="gramEnd"/>
      <w:r w:rsidR="005132AB" w:rsidRPr="0067242D">
        <w:t xml:space="preserve"> but if you have stuck with me this long </w:t>
      </w:r>
      <w:r w:rsidR="00D913AE" w:rsidRPr="0067242D">
        <w:t xml:space="preserve">give me a few more minutes because I think there is something to be gained by thinking of God as the one whose </w:t>
      </w:r>
      <w:r w:rsidR="00130120" w:rsidRPr="0067242D">
        <w:t>existence</w:t>
      </w:r>
      <w:r w:rsidR="00D913AE" w:rsidRPr="0067242D">
        <w:t xml:space="preserve"> gives </w:t>
      </w:r>
      <w:r w:rsidR="00F7383B" w:rsidRPr="0067242D">
        <w:t>existence</w:t>
      </w:r>
      <w:r w:rsidR="00D913AE" w:rsidRPr="0067242D">
        <w:t xml:space="preserve"> to </w:t>
      </w:r>
      <w:r w:rsidR="00F7383B" w:rsidRPr="0067242D">
        <w:t>all things.</w:t>
      </w:r>
      <w:r w:rsidR="0048344E" w:rsidRPr="0067242D">
        <w:t xml:space="preserve">  And if you </w:t>
      </w:r>
      <w:r w:rsidR="00640024" w:rsidRPr="0067242D">
        <w:t>want,</w:t>
      </w:r>
      <w:r w:rsidR="0048344E" w:rsidRPr="0067242D">
        <w:t xml:space="preserve"> we can even make it into a New Year’s resolution.  </w:t>
      </w:r>
    </w:p>
    <w:p w14:paraId="5B1F6C8F" w14:textId="4856FB44" w:rsidR="00312C16" w:rsidRPr="0067242D" w:rsidRDefault="00312C16" w:rsidP="00FD50C6">
      <w:pPr>
        <w:spacing w:line="480" w:lineRule="auto"/>
      </w:pPr>
      <w:r w:rsidRPr="0067242D">
        <w:tab/>
        <w:t xml:space="preserve">So here we go.  </w:t>
      </w:r>
      <w:r w:rsidR="00F40457" w:rsidRPr="0067242D">
        <w:t xml:space="preserve">As I said </w:t>
      </w:r>
      <w:r w:rsidR="00146CB3" w:rsidRPr="0067242D">
        <w:t>w</w:t>
      </w:r>
      <w:r w:rsidRPr="0067242D">
        <w:t>e tend to think of God as part of the world and judge Hi</w:t>
      </w:r>
      <w:r w:rsidR="007F020A" w:rsidRPr="0067242D">
        <w:t>s goodness and even His existence</w:t>
      </w:r>
      <w:r w:rsidRPr="0067242D">
        <w:t xml:space="preserve"> based on </w:t>
      </w:r>
      <w:r w:rsidR="007F020A" w:rsidRPr="0067242D">
        <w:t xml:space="preserve">how things go </w:t>
      </w:r>
      <w:r w:rsidR="00D30252" w:rsidRPr="0067242D">
        <w:t>here on earth</w:t>
      </w:r>
      <w:r w:rsidR="007F020A" w:rsidRPr="0067242D">
        <w:t xml:space="preserve">.  </w:t>
      </w:r>
      <w:r w:rsidR="005649D3" w:rsidRPr="0067242D">
        <w:t xml:space="preserve">If </w:t>
      </w:r>
      <w:r w:rsidR="00CB5677" w:rsidRPr="0067242D">
        <w:t xml:space="preserve">things go in </w:t>
      </w:r>
      <w:proofErr w:type="gramStart"/>
      <w:r w:rsidR="00CB5677" w:rsidRPr="0067242D">
        <w:t>ways</w:t>
      </w:r>
      <w:proofErr w:type="gramEnd"/>
      <w:r w:rsidR="005649D3" w:rsidRPr="0067242D">
        <w:t xml:space="preserve"> we like then</w:t>
      </w:r>
      <w:r w:rsidR="00CB5677" w:rsidRPr="0067242D">
        <w:t xml:space="preserve"> we </w:t>
      </w:r>
      <w:r w:rsidR="00F40457" w:rsidRPr="0067242D">
        <w:t xml:space="preserve">let God exist and may even </w:t>
      </w:r>
      <w:r w:rsidR="00CB5677" w:rsidRPr="0067242D">
        <w:t>conclude that</w:t>
      </w:r>
      <w:r w:rsidR="005649D3" w:rsidRPr="0067242D">
        <w:t xml:space="preserve"> </w:t>
      </w:r>
      <w:r w:rsidR="00863AB9" w:rsidRPr="0067242D">
        <w:t xml:space="preserve">God </w:t>
      </w:r>
      <w:r w:rsidR="00F40457" w:rsidRPr="0067242D">
        <w:t>is</w:t>
      </w:r>
      <w:r w:rsidR="00863AB9" w:rsidRPr="0067242D">
        <w:t xml:space="preserve"> good.  </w:t>
      </w:r>
      <w:r w:rsidR="000F46AC" w:rsidRPr="0067242D">
        <w:t>However,</w:t>
      </w:r>
      <w:r w:rsidR="00F40457" w:rsidRPr="0067242D">
        <w:t xml:space="preserve"> </w:t>
      </w:r>
      <w:r w:rsidR="0046106D" w:rsidRPr="0067242D">
        <w:t>i</w:t>
      </w:r>
      <w:r w:rsidR="00863AB9" w:rsidRPr="0067242D">
        <w:t>f too many things</w:t>
      </w:r>
      <w:r w:rsidR="00F40457" w:rsidRPr="0067242D">
        <w:t xml:space="preserve"> </w:t>
      </w:r>
      <w:r w:rsidR="000F46AC" w:rsidRPr="0067242D">
        <w:t>go wrong</w:t>
      </w:r>
      <w:r w:rsidR="00863AB9" w:rsidRPr="0067242D">
        <w:t xml:space="preserve"> or</w:t>
      </w:r>
      <w:r w:rsidR="000F46AC" w:rsidRPr="0067242D">
        <w:t xml:space="preserve"> we</w:t>
      </w:r>
      <w:r w:rsidR="00863AB9" w:rsidRPr="0067242D">
        <w:t xml:space="preserve"> see t</w:t>
      </w:r>
      <w:r w:rsidR="00F40457" w:rsidRPr="0067242D">
        <w:t>o</w:t>
      </w:r>
      <w:r w:rsidR="00863AB9" w:rsidRPr="0067242D">
        <w:t xml:space="preserve">o many things we think are bad then we conclude that </w:t>
      </w:r>
      <w:r w:rsidR="008B2ADE" w:rsidRPr="0067242D">
        <w:t xml:space="preserve">God is </w:t>
      </w:r>
      <w:r w:rsidR="00F40457" w:rsidRPr="0067242D">
        <w:t>unhelpful,</w:t>
      </w:r>
      <w:r w:rsidR="008B2ADE" w:rsidRPr="0067242D">
        <w:t xml:space="preserve"> </w:t>
      </w:r>
      <w:proofErr w:type="gramStart"/>
      <w:r w:rsidR="008B2ADE" w:rsidRPr="0067242D">
        <w:t>unimportant</w:t>
      </w:r>
      <w:proofErr w:type="gramEnd"/>
      <w:r w:rsidR="008B2ADE" w:rsidRPr="0067242D">
        <w:t xml:space="preserve"> or simply does not exist.  </w:t>
      </w:r>
      <w:r w:rsidR="00BF5DCD" w:rsidRPr="0067242D">
        <w:t xml:space="preserve">But that is far too small of </w:t>
      </w:r>
      <w:r w:rsidR="00340324" w:rsidRPr="0067242D">
        <w:t xml:space="preserve">a </w:t>
      </w:r>
      <w:r w:rsidR="00BF5DCD" w:rsidRPr="0067242D">
        <w:t xml:space="preserve">way </w:t>
      </w:r>
      <w:r w:rsidR="00EC7196" w:rsidRPr="0067242D">
        <w:t>to look</w:t>
      </w:r>
      <w:r w:rsidR="00AD4169" w:rsidRPr="0067242D">
        <w:t xml:space="preserve"> at God and that is where I want to get into the </w:t>
      </w:r>
      <w:r w:rsidR="00970E37" w:rsidRPr="0067242D">
        <w:t xml:space="preserve">New Year’s </w:t>
      </w:r>
      <w:r w:rsidR="00AD4169" w:rsidRPr="0067242D">
        <w:t xml:space="preserve">resolution part.  </w:t>
      </w:r>
      <w:r w:rsidR="006B5F50" w:rsidRPr="0067242D">
        <w:t>In th</w:t>
      </w:r>
      <w:r w:rsidR="00970E37" w:rsidRPr="0067242D">
        <w:t>is</w:t>
      </w:r>
      <w:r w:rsidR="006B5F50" w:rsidRPr="0067242D">
        <w:t xml:space="preserve"> new year </w:t>
      </w:r>
      <w:r w:rsidR="00783058" w:rsidRPr="0067242D">
        <w:t>it would be good to constantly remind ourselves of the greatness and vastness of God</w:t>
      </w:r>
      <w:r w:rsidR="00DE55D5" w:rsidRPr="0067242D">
        <w:t xml:space="preserve">.  God is not just like us with </w:t>
      </w:r>
      <w:r w:rsidR="00F40457" w:rsidRPr="0067242D">
        <w:t>some super</w:t>
      </w:r>
      <w:r w:rsidR="00DE55D5" w:rsidRPr="0067242D">
        <w:t xml:space="preserve"> powers thrown in</w:t>
      </w:r>
      <w:r w:rsidR="00EF3214" w:rsidRPr="0067242D">
        <w:t>.  R</w:t>
      </w:r>
      <w:r w:rsidR="00DE55D5" w:rsidRPr="0067242D">
        <w:t>ather</w:t>
      </w:r>
      <w:r w:rsidR="00F023DE" w:rsidRPr="0067242D">
        <w:t>,</w:t>
      </w:r>
      <w:r w:rsidR="00DE55D5" w:rsidRPr="0067242D">
        <w:t xml:space="preserve"> God is the reason we </w:t>
      </w:r>
      <w:r w:rsidR="002D6495" w:rsidRPr="0067242D">
        <w:t>have anything</w:t>
      </w:r>
      <w:r w:rsidR="00C64AE3" w:rsidRPr="0067242D">
        <w:t>.  A</w:t>
      </w:r>
      <w:r w:rsidR="002D6495" w:rsidRPr="0067242D">
        <w:t xml:space="preserve">nd by </w:t>
      </w:r>
      <w:proofErr w:type="gramStart"/>
      <w:r w:rsidR="002D6495" w:rsidRPr="0067242D">
        <w:t>anything</w:t>
      </w:r>
      <w:proofErr w:type="gramEnd"/>
      <w:r w:rsidR="002D6495" w:rsidRPr="0067242D">
        <w:t xml:space="preserve"> I mean </w:t>
      </w:r>
      <w:r w:rsidR="00F40457" w:rsidRPr="0067242D">
        <w:t>everything</w:t>
      </w:r>
      <w:r w:rsidR="00C64AE3" w:rsidRPr="0067242D">
        <w:t>, r</w:t>
      </w:r>
      <w:r w:rsidR="00F40457" w:rsidRPr="0067242D">
        <w:t>ight down to t</w:t>
      </w:r>
      <w:r w:rsidR="002D6495" w:rsidRPr="0067242D">
        <w:t xml:space="preserve">he ability to know that we are </w:t>
      </w:r>
      <w:r w:rsidR="00761586" w:rsidRPr="0067242D">
        <w:t xml:space="preserve">here </w:t>
      </w:r>
      <w:r w:rsidR="002D6495" w:rsidRPr="0067242D">
        <w:t>and</w:t>
      </w:r>
      <w:r w:rsidR="00C7714E" w:rsidRPr="0067242D">
        <w:t xml:space="preserve"> </w:t>
      </w:r>
      <w:r w:rsidR="002D6495" w:rsidRPr="0067242D">
        <w:t xml:space="preserve">the ability to </w:t>
      </w:r>
      <w:r w:rsidR="009F5352" w:rsidRPr="0067242D">
        <w:t>decide</w:t>
      </w:r>
      <w:r w:rsidR="002D6495" w:rsidRPr="0067242D">
        <w:t xml:space="preserve"> what is good and bad, right and wrong</w:t>
      </w:r>
      <w:r w:rsidR="009F5352" w:rsidRPr="0067242D">
        <w:t>.  In th</w:t>
      </w:r>
      <w:r w:rsidR="008B5121" w:rsidRPr="0067242D">
        <w:t>is</w:t>
      </w:r>
      <w:r w:rsidR="009F5352" w:rsidRPr="0067242D">
        <w:t xml:space="preserve"> </w:t>
      </w:r>
      <w:r w:rsidR="008B5121" w:rsidRPr="0067242D">
        <w:t>n</w:t>
      </w:r>
      <w:r w:rsidR="009F5352" w:rsidRPr="0067242D">
        <w:t xml:space="preserve">ew </w:t>
      </w:r>
      <w:r w:rsidR="008B5121" w:rsidRPr="0067242D">
        <w:t>y</w:t>
      </w:r>
      <w:r w:rsidR="009F5352" w:rsidRPr="0067242D">
        <w:t>ear</w:t>
      </w:r>
      <w:r w:rsidR="00F023DE" w:rsidRPr="0067242D">
        <w:t>,</w:t>
      </w:r>
      <w:r w:rsidR="009F5352" w:rsidRPr="0067242D">
        <w:t xml:space="preserve"> it would be good not to evaluate God using the same criteria that we use to </w:t>
      </w:r>
      <w:r w:rsidR="00C72C31" w:rsidRPr="0067242D">
        <w:t>judge a pair of pants</w:t>
      </w:r>
      <w:r w:rsidR="00285B7C" w:rsidRPr="0067242D">
        <w:t xml:space="preserve">.  Because </w:t>
      </w:r>
      <w:r w:rsidR="00BD5D67" w:rsidRPr="0067242D">
        <w:t xml:space="preserve">if we judge God in this </w:t>
      </w:r>
      <w:r w:rsidR="00C411FE" w:rsidRPr="0067242D">
        <w:t>manner,</w:t>
      </w:r>
      <w:r w:rsidR="00285B7C" w:rsidRPr="0067242D">
        <w:t xml:space="preserve"> we make </w:t>
      </w:r>
      <w:r w:rsidR="00BD5D67" w:rsidRPr="0067242D">
        <w:t>Him</w:t>
      </w:r>
      <w:r w:rsidR="00285B7C" w:rsidRPr="0067242D">
        <w:t xml:space="preserve"> very small.  For remember back to </w:t>
      </w:r>
      <w:r w:rsidR="00F40457" w:rsidRPr="0067242D">
        <w:t>Exodus</w:t>
      </w:r>
      <w:r w:rsidR="00285B7C" w:rsidRPr="0067242D">
        <w:t xml:space="preserve"> when God </w:t>
      </w:r>
      <w:r w:rsidR="00F40457" w:rsidRPr="0067242D">
        <w:t>tells Moses</w:t>
      </w:r>
      <w:r w:rsidR="00285B7C" w:rsidRPr="0067242D">
        <w:t xml:space="preserve"> who he is he tells</w:t>
      </w:r>
      <w:r w:rsidR="00F023DE" w:rsidRPr="0067242D">
        <w:t xml:space="preserve"> him that is</w:t>
      </w:r>
      <w:r w:rsidR="003D286C" w:rsidRPr="0067242D">
        <w:t xml:space="preserve"> “I am</w:t>
      </w:r>
      <w:proofErr w:type="gramStart"/>
      <w:r w:rsidR="003D286C" w:rsidRPr="0067242D">
        <w:t>”.</w:t>
      </w:r>
      <w:proofErr w:type="gramEnd"/>
      <w:r w:rsidR="003D286C" w:rsidRPr="0067242D">
        <w:t xml:space="preserve">  In other </w:t>
      </w:r>
      <w:proofErr w:type="gramStart"/>
      <w:r w:rsidR="003D286C" w:rsidRPr="0067242D">
        <w:t>words</w:t>
      </w:r>
      <w:proofErr w:type="gramEnd"/>
      <w:r w:rsidR="00285B7C" w:rsidRPr="0067242D">
        <w:t xml:space="preserve"> he is existence itself</w:t>
      </w:r>
      <w:r w:rsidR="003D286C" w:rsidRPr="0067242D">
        <w:t xml:space="preserve"> and </w:t>
      </w:r>
      <w:r w:rsidR="00FC564F" w:rsidRPr="0067242D">
        <w:t>is not dependent on anything.  And t</w:t>
      </w:r>
      <w:r w:rsidR="00285B7C" w:rsidRPr="0067242D">
        <w:t xml:space="preserve">hat is kind of a big deal.  </w:t>
      </w:r>
      <w:r w:rsidR="00D20F35" w:rsidRPr="0067242D">
        <w:t>For</w:t>
      </w:r>
      <w:r w:rsidR="00285B7C" w:rsidRPr="0067242D">
        <w:t xml:space="preserve"> it is when we have that kind of understanding of God that we </w:t>
      </w:r>
      <w:r w:rsidR="00CE783F" w:rsidRPr="0067242D">
        <w:t xml:space="preserve">begin to have a proper relationship with God.  Our consumerist society evaluates everything using one simple criteria – </w:t>
      </w:r>
      <w:r w:rsidR="00705159" w:rsidRPr="0067242D">
        <w:t>what can it do for me</w:t>
      </w:r>
      <w:r w:rsidR="003069F5" w:rsidRPr="0067242D">
        <w:t xml:space="preserve">?  And this has of course spilled over into our understanding of </w:t>
      </w:r>
      <w:r w:rsidR="00A55C6C" w:rsidRPr="0067242D">
        <w:t>religion in general</w:t>
      </w:r>
      <w:r w:rsidR="003069F5" w:rsidRPr="0067242D">
        <w:t xml:space="preserve">.  But if God is above </w:t>
      </w:r>
      <w:r w:rsidR="00CB0391" w:rsidRPr="0067242D">
        <w:t>existence</w:t>
      </w:r>
      <w:r w:rsidR="003069F5" w:rsidRPr="0067242D">
        <w:t xml:space="preserve"> he is also above our evaluations</w:t>
      </w:r>
      <w:r w:rsidR="00CB0391" w:rsidRPr="0067242D">
        <w:t>.  For when we evaluate God</w:t>
      </w:r>
      <w:r w:rsidR="00705159" w:rsidRPr="0067242D">
        <w:t>,</w:t>
      </w:r>
      <w:r w:rsidR="00CB0391" w:rsidRPr="0067242D">
        <w:t xml:space="preserve"> we act like spoiled brats</w:t>
      </w:r>
      <w:r w:rsidR="00C54579" w:rsidRPr="0067242D">
        <w:t xml:space="preserve">, feeling entitled to everything.  </w:t>
      </w:r>
      <w:r w:rsidR="00A55C6C" w:rsidRPr="0067242D">
        <w:lastRenderedPageBreak/>
        <w:t>However,</w:t>
      </w:r>
      <w:r w:rsidR="00C54579" w:rsidRPr="0067242D">
        <w:t xml:space="preserve"> when we realize that </w:t>
      </w:r>
      <w:proofErr w:type="gramStart"/>
      <w:r w:rsidR="00705159" w:rsidRPr="0067242D">
        <w:t>everything</w:t>
      </w:r>
      <w:proofErr w:type="gramEnd"/>
      <w:r w:rsidR="00C54579" w:rsidRPr="0067242D">
        <w:t xml:space="preserve"> we have is </w:t>
      </w:r>
      <w:r w:rsidR="00705159" w:rsidRPr="0067242D">
        <w:t xml:space="preserve">only </w:t>
      </w:r>
      <w:r w:rsidR="00C54579" w:rsidRPr="0067242D">
        <w:t>possible</w:t>
      </w:r>
      <w:r w:rsidR="00705159" w:rsidRPr="0067242D">
        <w:t xml:space="preserve"> because of</w:t>
      </w:r>
      <w:r w:rsidR="00C54579" w:rsidRPr="0067242D">
        <w:t xml:space="preserve"> </w:t>
      </w:r>
      <w:r w:rsidR="00030EB1" w:rsidRPr="0067242D">
        <w:t xml:space="preserve">the phrase, “In the beginning when God created the heavens and the earth” </w:t>
      </w:r>
      <w:r w:rsidR="00705159" w:rsidRPr="0067242D">
        <w:t>then we start to acknowledge that</w:t>
      </w:r>
      <w:r w:rsidR="009E460D" w:rsidRPr="0067242D">
        <w:t xml:space="preserve"> we owe everything to </w:t>
      </w:r>
      <w:r w:rsidR="00AA4DBD" w:rsidRPr="0067242D">
        <w:t>H</w:t>
      </w:r>
      <w:r w:rsidR="009E460D" w:rsidRPr="0067242D">
        <w:t>im</w:t>
      </w:r>
      <w:r w:rsidR="005705E4" w:rsidRPr="0067242D">
        <w:t xml:space="preserve">.  </w:t>
      </w:r>
      <w:r w:rsidR="00290D13" w:rsidRPr="0067242D">
        <w:t xml:space="preserve">And </w:t>
      </w:r>
      <w:proofErr w:type="gramStart"/>
      <w:r w:rsidR="00290D13" w:rsidRPr="0067242D">
        <w:t>so</w:t>
      </w:r>
      <w:proofErr w:type="gramEnd"/>
      <w:r w:rsidR="00290D13" w:rsidRPr="0067242D">
        <w:t xml:space="preserve"> </w:t>
      </w:r>
      <w:r w:rsidR="0095609F" w:rsidRPr="0067242D">
        <w:t xml:space="preserve">in this New Year </w:t>
      </w:r>
      <w:r w:rsidR="00E7349B" w:rsidRPr="0067242D">
        <w:t>maybe we should</w:t>
      </w:r>
      <w:r w:rsidR="00290D13" w:rsidRPr="0067242D">
        <w:t xml:space="preserve"> </w:t>
      </w:r>
      <w:r w:rsidR="00AA4DBD" w:rsidRPr="0067242D">
        <w:t>try</w:t>
      </w:r>
      <w:r w:rsidR="00290D13" w:rsidRPr="0067242D">
        <w:t xml:space="preserve"> to be t</w:t>
      </w:r>
      <w:r w:rsidR="005705E4" w:rsidRPr="0067242D">
        <w:t xml:space="preserve">he opposite of </w:t>
      </w:r>
      <w:r w:rsidR="000C43E1" w:rsidRPr="0067242D">
        <w:t xml:space="preserve">being </w:t>
      </w:r>
      <w:r w:rsidR="00290D13" w:rsidRPr="0067242D">
        <w:t>a</w:t>
      </w:r>
      <w:r w:rsidR="005705E4" w:rsidRPr="0067242D">
        <w:t xml:space="preserve"> spoiled </w:t>
      </w:r>
      <w:r w:rsidR="000C43E1" w:rsidRPr="0067242D">
        <w:t xml:space="preserve">brat </w:t>
      </w:r>
      <w:r w:rsidR="00290D13" w:rsidRPr="0067242D">
        <w:t>by</w:t>
      </w:r>
      <w:r w:rsidR="005705E4" w:rsidRPr="0067242D">
        <w:t xml:space="preserve"> being grateful</w:t>
      </w:r>
      <w:r w:rsidR="00D57752" w:rsidRPr="0067242D">
        <w:t>; g</w:t>
      </w:r>
      <w:r w:rsidR="00297489" w:rsidRPr="0067242D">
        <w:t xml:space="preserve">rateful </w:t>
      </w:r>
      <w:r w:rsidR="00705159" w:rsidRPr="0067242D">
        <w:t>because we know that we are</w:t>
      </w:r>
      <w:r w:rsidR="00297489" w:rsidRPr="0067242D">
        <w:t xml:space="preserve"> not entitled to anything including </w:t>
      </w:r>
      <w:r w:rsidR="005F2A5C" w:rsidRPr="0067242D">
        <w:t xml:space="preserve">existence itself.  </w:t>
      </w:r>
      <w:proofErr w:type="gramStart"/>
      <w:r w:rsidR="005F2A5C" w:rsidRPr="0067242D">
        <w:t>So</w:t>
      </w:r>
      <w:proofErr w:type="gramEnd"/>
      <w:r w:rsidR="005705E4" w:rsidRPr="0067242D">
        <w:t xml:space="preserve"> in my meandering roundabout way that is what I want to get at today.  To paraphrase </w:t>
      </w:r>
      <w:proofErr w:type="gramStart"/>
      <w:r w:rsidR="005705E4" w:rsidRPr="0067242D">
        <w:t>Heidegger</w:t>
      </w:r>
      <w:proofErr w:type="gramEnd"/>
      <w:r w:rsidR="005705E4" w:rsidRPr="0067242D">
        <w:t xml:space="preserve"> we should be grateful not just for what there is but above all should be grateful that there is.  We should thank God for our lives</w:t>
      </w:r>
      <w:r w:rsidR="00E63084" w:rsidRPr="0067242D">
        <w:t xml:space="preserve"> and</w:t>
      </w:r>
      <w:r w:rsidR="005705E4" w:rsidRPr="0067242D">
        <w:t xml:space="preserve"> for the lives of those we know and love.  </w:t>
      </w:r>
    </w:p>
    <w:p w14:paraId="368372FE" w14:textId="0983DA33" w:rsidR="00222059" w:rsidRPr="0067242D" w:rsidRDefault="00222059" w:rsidP="00FD50C6">
      <w:pPr>
        <w:spacing w:line="480" w:lineRule="auto"/>
      </w:pPr>
      <w:r w:rsidRPr="0067242D">
        <w:tab/>
        <w:t xml:space="preserve">The opening of the Bible lets us know that we are not simply talking about </w:t>
      </w:r>
      <w:r w:rsidR="00052A32" w:rsidRPr="0067242D">
        <w:t>a god who can do some things a little better than us</w:t>
      </w:r>
      <w:r w:rsidR="0072022F" w:rsidRPr="0067242D">
        <w:t xml:space="preserve"> but rather we are talking about a God who is.  A Go</w:t>
      </w:r>
      <w:r w:rsidR="00616DBB" w:rsidRPr="0067242D">
        <w:t>d who through his is-ness has given us life</w:t>
      </w:r>
      <w:r w:rsidR="00A40361" w:rsidRPr="0067242D">
        <w:t xml:space="preserve"> and consciousness and everything else that we can think of</w:t>
      </w:r>
      <w:r w:rsidR="0003076D" w:rsidRPr="0067242D">
        <w:t xml:space="preserve">.  </w:t>
      </w:r>
      <w:r w:rsidR="00262CDE" w:rsidRPr="0067242D">
        <w:t>So,</w:t>
      </w:r>
      <w:r w:rsidR="0003076D" w:rsidRPr="0067242D">
        <w:t xml:space="preserve"> as we begin the year it </w:t>
      </w:r>
      <w:r w:rsidR="00E109F7" w:rsidRPr="0067242D">
        <w:t xml:space="preserve">might be a good time to resolve to be thankful.  Thankful in a first chapter of Genesis type way.  Not </w:t>
      </w:r>
      <w:r w:rsidR="00937303" w:rsidRPr="0067242D">
        <w:t xml:space="preserve">for things going our way or getting the stuff we want but for creation itself so that we may be God’s </w:t>
      </w:r>
      <w:r w:rsidR="00D57752" w:rsidRPr="0067242D">
        <w:t>own</w:t>
      </w:r>
      <w:r w:rsidR="00937303" w:rsidRPr="0067242D">
        <w:t xml:space="preserve"> this day and forevermore.  </w:t>
      </w:r>
    </w:p>
    <w:sectPr w:rsidR="00222059" w:rsidRPr="0067242D" w:rsidSect="0067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5C"/>
    <w:rsid w:val="00004421"/>
    <w:rsid w:val="00025E0A"/>
    <w:rsid w:val="0003076D"/>
    <w:rsid w:val="00030EB1"/>
    <w:rsid w:val="00047970"/>
    <w:rsid w:val="00052A32"/>
    <w:rsid w:val="000A574B"/>
    <w:rsid w:val="000B035C"/>
    <w:rsid w:val="000C43E1"/>
    <w:rsid w:val="000D41BA"/>
    <w:rsid w:val="000E231E"/>
    <w:rsid w:val="000F46AC"/>
    <w:rsid w:val="00100E0D"/>
    <w:rsid w:val="00130120"/>
    <w:rsid w:val="0013487E"/>
    <w:rsid w:val="00146CB3"/>
    <w:rsid w:val="001470F6"/>
    <w:rsid w:val="001649E3"/>
    <w:rsid w:val="001700E8"/>
    <w:rsid w:val="001B5ACE"/>
    <w:rsid w:val="001D3EA7"/>
    <w:rsid w:val="00205120"/>
    <w:rsid w:val="00205952"/>
    <w:rsid w:val="00222059"/>
    <w:rsid w:val="00262CDE"/>
    <w:rsid w:val="00285B7C"/>
    <w:rsid w:val="00290D13"/>
    <w:rsid w:val="00297489"/>
    <w:rsid w:val="002B2357"/>
    <w:rsid w:val="002B415E"/>
    <w:rsid w:val="002C5592"/>
    <w:rsid w:val="002D315E"/>
    <w:rsid w:val="002D6495"/>
    <w:rsid w:val="003069F5"/>
    <w:rsid w:val="00312C16"/>
    <w:rsid w:val="00325737"/>
    <w:rsid w:val="00340324"/>
    <w:rsid w:val="003D286C"/>
    <w:rsid w:val="003E5404"/>
    <w:rsid w:val="00404027"/>
    <w:rsid w:val="00414317"/>
    <w:rsid w:val="00440685"/>
    <w:rsid w:val="0046106D"/>
    <w:rsid w:val="0047602C"/>
    <w:rsid w:val="0048344E"/>
    <w:rsid w:val="004A79CF"/>
    <w:rsid w:val="004B7200"/>
    <w:rsid w:val="004D2C0E"/>
    <w:rsid w:val="004D3AFB"/>
    <w:rsid w:val="004E5C79"/>
    <w:rsid w:val="004F4051"/>
    <w:rsid w:val="005132AB"/>
    <w:rsid w:val="00520474"/>
    <w:rsid w:val="00530813"/>
    <w:rsid w:val="005449B8"/>
    <w:rsid w:val="005649D3"/>
    <w:rsid w:val="005705E4"/>
    <w:rsid w:val="005D2ABF"/>
    <w:rsid w:val="005F2A5C"/>
    <w:rsid w:val="00616DBB"/>
    <w:rsid w:val="00640024"/>
    <w:rsid w:val="0067242D"/>
    <w:rsid w:val="00683F27"/>
    <w:rsid w:val="006857BA"/>
    <w:rsid w:val="006B5F50"/>
    <w:rsid w:val="006C7D07"/>
    <w:rsid w:val="006E28FC"/>
    <w:rsid w:val="007003DA"/>
    <w:rsid w:val="00705159"/>
    <w:rsid w:val="007136B3"/>
    <w:rsid w:val="00720158"/>
    <w:rsid w:val="0072022F"/>
    <w:rsid w:val="00740906"/>
    <w:rsid w:val="00761586"/>
    <w:rsid w:val="007724E5"/>
    <w:rsid w:val="00783058"/>
    <w:rsid w:val="007E33D0"/>
    <w:rsid w:val="007E545A"/>
    <w:rsid w:val="007F020A"/>
    <w:rsid w:val="007F6060"/>
    <w:rsid w:val="00806F68"/>
    <w:rsid w:val="008229DA"/>
    <w:rsid w:val="00853602"/>
    <w:rsid w:val="00863AB9"/>
    <w:rsid w:val="00890F5B"/>
    <w:rsid w:val="008949CA"/>
    <w:rsid w:val="00895FF9"/>
    <w:rsid w:val="008A20CE"/>
    <w:rsid w:val="008B2ADE"/>
    <w:rsid w:val="008B5121"/>
    <w:rsid w:val="008B5C32"/>
    <w:rsid w:val="009026DE"/>
    <w:rsid w:val="0091151A"/>
    <w:rsid w:val="00937303"/>
    <w:rsid w:val="00943A2A"/>
    <w:rsid w:val="0095609F"/>
    <w:rsid w:val="00962EA4"/>
    <w:rsid w:val="00964A4F"/>
    <w:rsid w:val="00970E37"/>
    <w:rsid w:val="009736AF"/>
    <w:rsid w:val="009C3748"/>
    <w:rsid w:val="009E460D"/>
    <w:rsid w:val="009F5352"/>
    <w:rsid w:val="00A00887"/>
    <w:rsid w:val="00A40361"/>
    <w:rsid w:val="00A55C6C"/>
    <w:rsid w:val="00A60818"/>
    <w:rsid w:val="00A7359B"/>
    <w:rsid w:val="00A92775"/>
    <w:rsid w:val="00AA4DBD"/>
    <w:rsid w:val="00AD4169"/>
    <w:rsid w:val="00AF02C0"/>
    <w:rsid w:val="00B123D3"/>
    <w:rsid w:val="00B262C8"/>
    <w:rsid w:val="00B550E0"/>
    <w:rsid w:val="00B602A8"/>
    <w:rsid w:val="00B84B94"/>
    <w:rsid w:val="00B97B42"/>
    <w:rsid w:val="00BD5D67"/>
    <w:rsid w:val="00BE5D10"/>
    <w:rsid w:val="00BE6F28"/>
    <w:rsid w:val="00BF5DCD"/>
    <w:rsid w:val="00C03111"/>
    <w:rsid w:val="00C21CF7"/>
    <w:rsid w:val="00C411FE"/>
    <w:rsid w:val="00C432C1"/>
    <w:rsid w:val="00C54579"/>
    <w:rsid w:val="00C56B5C"/>
    <w:rsid w:val="00C64AE3"/>
    <w:rsid w:val="00C72C31"/>
    <w:rsid w:val="00C7714E"/>
    <w:rsid w:val="00C80B1A"/>
    <w:rsid w:val="00CA6876"/>
    <w:rsid w:val="00CA7547"/>
    <w:rsid w:val="00CB0391"/>
    <w:rsid w:val="00CB5677"/>
    <w:rsid w:val="00CD363C"/>
    <w:rsid w:val="00CE783F"/>
    <w:rsid w:val="00CF1FA9"/>
    <w:rsid w:val="00CF3E32"/>
    <w:rsid w:val="00D04250"/>
    <w:rsid w:val="00D1441F"/>
    <w:rsid w:val="00D20F35"/>
    <w:rsid w:val="00D2346E"/>
    <w:rsid w:val="00D30252"/>
    <w:rsid w:val="00D33F82"/>
    <w:rsid w:val="00D51A1B"/>
    <w:rsid w:val="00D57752"/>
    <w:rsid w:val="00D82A8F"/>
    <w:rsid w:val="00D853C1"/>
    <w:rsid w:val="00D913AE"/>
    <w:rsid w:val="00D9473E"/>
    <w:rsid w:val="00DB12BA"/>
    <w:rsid w:val="00DB273C"/>
    <w:rsid w:val="00DC5B19"/>
    <w:rsid w:val="00DE55D5"/>
    <w:rsid w:val="00E109F7"/>
    <w:rsid w:val="00E113F4"/>
    <w:rsid w:val="00E355E7"/>
    <w:rsid w:val="00E41206"/>
    <w:rsid w:val="00E62835"/>
    <w:rsid w:val="00E63084"/>
    <w:rsid w:val="00E7349B"/>
    <w:rsid w:val="00E95490"/>
    <w:rsid w:val="00EB7683"/>
    <w:rsid w:val="00EC7196"/>
    <w:rsid w:val="00ED1099"/>
    <w:rsid w:val="00EF3214"/>
    <w:rsid w:val="00EF37BB"/>
    <w:rsid w:val="00F00051"/>
    <w:rsid w:val="00F023DE"/>
    <w:rsid w:val="00F26618"/>
    <w:rsid w:val="00F40457"/>
    <w:rsid w:val="00F54432"/>
    <w:rsid w:val="00F6549E"/>
    <w:rsid w:val="00F65DC2"/>
    <w:rsid w:val="00F7383B"/>
    <w:rsid w:val="00F75B6C"/>
    <w:rsid w:val="00FB32ED"/>
    <w:rsid w:val="00FC564F"/>
    <w:rsid w:val="00FD50C6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8508"/>
  <w15:chartTrackingRefBased/>
  <w15:docId w15:val="{3E9A1F75-DD5D-4882-AA17-5811600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174</cp:revision>
  <cp:lastPrinted>2024-01-07T13:24:00Z</cp:lastPrinted>
  <dcterms:created xsi:type="dcterms:W3CDTF">2023-12-30T14:56:00Z</dcterms:created>
  <dcterms:modified xsi:type="dcterms:W3CDTF">2024-01-08T13:18:00Z</dcterms:modified>
</cp:coreProperties>
</file>